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91769E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91769E">
        <w:rPr>
          <w:rFonts w:ascii="Times New Roman" w:hAnsi="Times New Roman" w:cs="Times New Roman"/>
          <w:b/>
          <w:lang w:val="en-US"/>
        </w:rPr>
        <w:t>12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D468FC" w:rsidRDefault="007A6614" w:rsidP="00D468FC">
      <w:pPr>
        <w:jc w:val="both"/>
        <w:rPr>
          <w:rFonts w:ascii="Times New Roman" w:hAnsi="Times New Roman" w:cs="Times New Roman"/>
          <w:b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</w:t>
      </w:r>
      <w:proofErr w:type="gram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.А</w:t>
      </w:r>
      <w:proofErr w:type="gram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953EDF" w:rsidRPr="00D468FC">
        <w:rPr>
          <w:rFonts w:ascii="Times New Roman" w:hAnsi="Times New Roman" w:cs="Times New Roman"/>
          <w:b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7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953EDF" w:rsidRPr="00D468FC">
        <w:rPr>
          <w:rFonts w:ascii="Times New Roman" w:hAnsi="Times New Roman" w:cs="Times New Roman"/>
          <w:b/>
        </w:rPr>
        <w:t xml:space="preserve">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4A3DF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1E5513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91769E" w:rsidRPr="0091769E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177 600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11498D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91769E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(семьдесят семь тысячи шестьсот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8C230A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8C230A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E279C6" w:rsidRDefault="00917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Маляр</w:t>
            </w:r>
          </w:p>
        </w:tc>
        <w:tc>
          <w:tcPr>
            <w:tcW w:w="1160" w:type="pct"/>
          </w:tcPr>
          <w:p w:rsidR="00E279C6" w:rsidRPr="00E279C6" w:rsidRDefault="003646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bookmarkStart w:id="0" w:name="_GoBack"/>
            <w:bookmarkEnd w:id="0"/>
            <w:r w:rsidR="0091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етак</w:t>
            </w:r>
            <w:proofErr w:type="spellEnd"/>
            <w:r w:rsidR="0091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маляр</w:t>
            </w:r>
            <w:r w:rsidR="00E279C6" w:rsidRPr="00E2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" w:type="pct"/>
          </w:tcPr>
          <w:p w:rsidR="00E279C6" w:rsidRPr="00E279C6" w:rsidRDefault="00917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E279C6" w:rsidRDefault="0091769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pct"/>
          </w:tcPr>
          <w:p w:rsidR="00E279C6" w:rsidRPr="00E279C6" w:rsidRDefault="0091769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17 760,0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E279C6" w:rsidRDefault="0091769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177 600,0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8C230A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Жулдыз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8C230A" w:rsidRDefault="0091769E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8C230A" w:rsidRDefault="0091769E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8C230A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8C230A" w:rsidRDefault="0091769E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79C6" w:rsidRPr="008C230A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8C230A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-00 часов</w:t>
            </w:r>
          </w:p>
          <w:p w:rsidR="00E279C6" w:rsidRPr="008C230A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618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</w:t>
      </w:r>
      <w:r w:rsidRPr="009D19BF">
        <w:rPr>
          <w:rFonts w:ascii="Times New Roman" w:hAnsi="Times New Roman" w:cs="Times New Roman"/>
        </w:rPr>
        <w:t xml:space="preserve"> </w:t>
      </w:r>
      <w:r w:rsidR="002930A3">
        <w:rPr>
          <w:rFonts w:ascii="Times New Roman" w:hAnsi="Times New Roman" w:cs="Times New Roman"/>
        </w:rPr>
        <w:t>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 xml:space="preserve">медицинских и специализированных лечебных продуктов в рамках гарантированного объема бесплатной </w:t>
      </w:r>
      <w:r w:rsidR="002930A3">
        <w:rPr>
          <w:rFonts w:ascii="Times New Roman" w:hAnsi="Times New Roman" w:cs="Times New Roman"/>
        </w:rPr>
        <w:lastRenderedPageBreak/>
        <w:t>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  <w:proofErr w:type="gramEnd"/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302002"/>
    <w:rsid w:val="00303B00"/>
    <w:rsid w:val="003068C5"/>
    <w:rsid w:val="003646A3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1769E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C388B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_20@med.mai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8BB7-21B1-4C26-A1E6-892F609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2021-04-09T03:38:00Z</cp:lastPrinted>
  <dcterms:created xsi:type="dcterms:W3CDTF">2020-10-23T04:15:00Z</dcterms:created>
  <dcterms:modified xsi:type="dcterms:W3CDTF">2021-10-28T04:52:00Z</dcterms:modified>
</cp:coreProperties>
</file>